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0" w:rsidRDefault="00B04730" w:rsidP="00B04730"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5"/>
        <w:gridCol w:w="890"/>
        <w:gridCol w:w="900"/>
        <w:gridCol w:w="889"/>
        <w:gridCol w:w="890"/>
        <w:gridCol w:w="879"/>
        <w:gridCol w:w="911"/>
        <w:gridCol w:w="879"/>
        <w:gridCol w:w="838"/>
        <w:gridCol w:w="130"/>
      </w:tblGrid>
      <w:tr w:rsidR="00727C5A" w:rsidRPr="00B04730" w:rsidTr="00B04730">
        <w:tc>
          <w:tcPr>
            <w:tcW w:w="8861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  <w:jc w:val="center"/>
            </w:pPr>
            <w:bookmarkStart w:id="0" w:name="_GoBack"/>
            <w:bookmarkEnd w:id="0"/>
            <w:r w:rsidRPr="00B04730">
              <w:t>Газовые котлы марки «</w:t>
            </w:r>
            <w:proofErr w:type="spellStart"/>
            <w:r w:rsidRPr="00B04730">
              <w:t>Navien</w:t>
            </w:r>
            <w:proofErr w:type="spellEnd"/>
            <w:r w:rsidRPr="00B04730">
              <w:t>»</w:t>
            </w:r>
            <w:r w:rsidRPr="00B04730">
              <w:br/>
              <w:t>согласно требованию заказываемой продукции</w:t>
            </w: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  <w:jc w:val="center"/>
            </w:pPr>
            <w:r w:rsidRPr="00B04730">
              <w:t>Технические характеристики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Ace-16A W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Ace-20A W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Ace-20A S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Ace-24A S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Ace-16K W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Ace-20K W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Ace-24K W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Ace-30K W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Мощность, кВт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20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20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24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16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24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30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Тип камеры сгорания,</w:t>
            </w:r>
          </w:p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откр</w:t>
            </w:r>
            <w:proofErr w:type="spellEnd"/>
            <w:r w:rsidRPr="00B04730">
              <w:t>./</w:t>
            </w:r>
            <w:proofErr w:type="spellStart"/>
            <w:r w:rsidRPr="00B04730">
              <w:t>закр</w:t>
            </w:r>
            <w:proofErr w:type="spellEnd"/>
            <w:r w:rsidRPr="00B04730">
              <w:t>.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откр</w:t>
            </w:r>
            <w:proofErr w:type="spellEnd"/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откр</w:t>
            </w:r>
            <w:proofErr w:type="spellEnd"/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откр</w:t>
            </w:r>
            <w:proofErr w:type="spellEnd"/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откр</w:t>
            </w:r>
            <w:proofErr w:type="spellEnd"/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закр</w:t>
            </w:r>
            <w:proofErr w:type="spellEnd"/>
            <w:r w:rsidRPr="00B04730">
              <w:t>.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закр</w:t>
            </w:r>
            <w:proofErr w:type="spellEnd"/>
            <w:r w:rsidRPr="00B04730">
              <w:t>.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закр</w:t>
            </w:r>
            <w:proofErr w:type="spellEnd"/>
            <w:r w:rsidRPr="00B04730">
              <w:t>.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закр</w:t>
            </w:r>
            <w:proofErr w:type="spellEnd"/>
            <w:r w:rsidRPr="00B04730">
              <w:t>.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Давление ОВ. бар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Давление ГВС, бар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Температура ОВ, град</w:t>
            </w:r>
            <w:proofErr w:type="gramStart"/>
            <w:r w:rsidRPr="00B04730">
              <w:t xml:space="preserve"> С</w:t>
            </w:r>
            <w:proofErr w:type="gramEnd"/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35-80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35-80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35-80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35-80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35-80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35-80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35-80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35-80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Температура ГВС, град</w:t>
            </w:r>
            <w:proofErr w:type="gramStart"/>
            <w:r w:rsidRPr="00B04730">
              <w:t xml:space="preserve"> С</w:t>
            </w:r>
            <w:proofErr w:type="gramEnd"/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25-60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25-60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25-60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25-60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25-60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25-60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25-60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25-60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КПД, %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80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80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80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91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91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91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91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Эл.параметры</w:t>
            </w:r>
            <w:proofErr w:type="spellEnd"/>
            <w:proofErr w:type="gramStart"/>
            <w:r w:rsidRPr="00B04730">
              <w:t xml:space="preserve"> В</w:t>
            </w:r>
            <w:proofErr w:type="gramEnd"/>
            <w:r w:rsidRPr="00B04730">
              <w:t>/Гц/Вт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230/50/</w:t>
            </w:r>
          </w:p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150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230/50/</w:t>
            </w:r>
          </w:p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150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230/50/</w:t>
            </w:r>
          </w:p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150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230/50/</w:t>
            </w:r>
          </w:p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150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230/50/</w:t>
            </w:r>
          </w:p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150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230/50/</w:t>
            </w:r>
          </w:p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150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230/50/</w:t>
            </w:r>
          </w:p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150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230/50/</w:t>
            </w:r>
          </w:p>
          <w:p w:rsidR="00727C5A" w:rsidRPr="00B04730" w:rsidRDefault="00727C5A" w:rsidP="00013147">
            <w:pPr>
              <w:pStyle w:val="ad"/>
              <w:snapToGrid w:val="0"/>
            </w:pPr>
            <w:r w:rsidRPr="00B04730">
              <w:t>150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 xml:space="preserve">Вес, </w:t>
            </w:r>
            <w:proofErr w:type="gramStart"/>
            <w:r w:rsidRPr="00B04730">
              <w:t>кг</w:t>
            </w:r>
            <w:proofErr w:type="gramEnd"/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27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27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27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28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28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28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29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Цвет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бел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бел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Сереб</w:t>
            </w:r>
            <w:proofErr w:type="spellEnd"/>
            <w:r w:rsidRPr="00B04730">
              <w:t>.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proofErr w:type="spellStart"/>
            <w:r w:rsidRPr="00B04730">
              <w:t>Сереб</w:t>
            </w:r>
            <w:proofErr w:type="spellEnd"/>
            <w:r w:rsidRPr="00B04730">
              <w:t>.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бел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бел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бел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бел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  <w:tr w:rsidR="00727C5A" w:rsidRPr="00B04730" w:rsidTr="00B04730">
        <w:tc>
          <w:tcPr>
            <w:tcW w:w="1655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Габариты В/</w:t>
            </w:r>
            <w:proofErr w:type="gramStart"/>
            <w:r w:rsidRPr="00B04730">
              <w:t>Ш</w:t>
            </w:r>
            <w:proofErr w:type="gramEnd"/>
            <w:r w:rsidRPr="00B04730">
              <w:t>/</w:t>
            </w:r>
            <w:proofErr w:type="spellStart"/>
            <w:r w:rsidRPr="00B04730">
              <w:t>Г,мм</w:t>
            </w:r>
            <w:proofErr w:type="spellEnd"/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440/265/722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440/265/722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440/265/722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440/265/722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440/265/722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440/265/722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440/265/722</w:t>
            </w:r>
          </w:p>
        </w:tc>
        <w:tc>
          <w:tcPr>
            <w:tcW w:w="838" w:type="dxa"/>
            <w:tcBorders>
              <w:left w:val="single" w:sz="1" w:space="0" w:color="000000"/>
              <w:bottom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  <w:r w:rsidRPr="00B04730">
              <w:t>440/265/722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C5A" w:rsidRPr="00B04730" w:rsidRDefault="00727C5A" w:rsidP="00013147">
            <w:pPr>
              <w:pStyle w:val="ad"/>
              <w:snapToGrid w:val="0"/>
            </w:pPr>
          </w:p>
        </w:tc>
      </w:tr>
    </w:tbl>
    <w:p w:rsidR="002D7F19" w:rsidRPr="00B04730" w:rsidRDefault="002D7F19" w:rsidP="00727C5A"/>
    <w:sectPr w:rsidR="002D7F19" w:rsidRPr="00B0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693944"/>
    <w:rsid w:val="00727C5A"/>
    <w:rsid w:val="007658E7"/>
    <w:rsid w:val="00950FCE"/>
    <w:rsid w:val="00B04730"/>
    <w:rsid w:val="00B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Чауш</dc:creator>
  <cp:lastModifiedBy>Светлана Александровна Валуйская</cp:lastModifiedBy>
  <cp:revision>3</cp:revision>
  <dcterms:created xsi:type="dcterms:W3CDTF">2012-09-11T13:30:00Z</dcterms:created>
  <dcterms:modified xsi:type="dcterms:W3CDTF">2012-09-12T12:18:00Z</dcterms:modified>
</cp:coreProperties>
</file>